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Default="005353D6" w:rsidP="00F0097A">
      <w:pPr>
        <w:ind w:left="-724"/>
        <w:jc w:val="both"/>
        <w:rPr>
          <w:rFonts w:eastAsia="Times New Roman" w:cs="Times New Roman"/>
          <w:noProof/>
          <w:lang w:eastAsia="de-DE"/>
        </w:rPr>
      </w:pPr>
      <w:r w:rsidRPr="00734586">
        <w:rPr>
          <w:noProof/>
        </w:rPr>
        <w:drawing>
          <wp:anchor distT="0" distB="0" distL="114300" distR="114300" simplePos="0" relativeHeight="251657216" behindDoc="0" locked="0" layoutInCell="1" allowOverlap="1" wp14:anchorId="169928C6" wp14:editId="660B4241">
            <wp:simplePos x="0" y="0"/>
            <wp:positionH relativeFrom="margin">
              <wp:posOffset>-693</wp:posOffset>
            </wp:positionH>
            <wp:positionV relativeFrom="paragraph">
              <wp:posOffset>0</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A9E424" w14:textId="77777777" w:rsidR="00605266" w:rsidRPr="006929F7" w:rsidRDefault="00605266" w:rsidP="00FC451C">
      <w:pPr>
        <w:pStyle w:val="Listenabsatz"/>
        <w:spacing w:line="240" w:lineRule="auto"/>
        <w:ind w:left="0"/>
        <w:jc w:val="both"/>
        <w:rPr>
          <w:rFonts w:cs="Arial"/>
        </w:rPr>
      </w:pPr>
    </w:p>
    <w:p w14:paraId="324EE44A" w14:textId="77777777" w:rsidR="001040EB" w:rsidRDefault="00B344D2" w:rsidP="001040EB">
      <w:pPr>
        <w:jc w:val="center"/>
        <w:rPr>
          <w:b/>
          <w:bCs/>
          <w:sz w:val="24"/>
          <w:szCs w:val="24"/>
        </w:rPr>
      </w:pPr>
      <w:r w:rsidRPr="001040EB">
        <w:rPr>
          <w:b/>
          <w:bCs/>
          <w:sz w:val="24"/>
          <w:szCs w:val="24"/>
        </w:rPr>
        <w:t>5. Internationale Tagung Frauen in der Landwirtschaft</w:t>
      </w:r>
      <w:r w:rsidR="00F05ED5" w:rsidRPr="001040EB">
        <w:rPr>
          <w:b/>
          <w:bCs/>
          <w:sz w:val="24"/>
          <w:szCs w:val="24"/>
        </w:rPr>
        <w:t xml:space="preserve"> </w:t>
      </w:r>
    </w:p>
    <w:p w14:paraId="4DDD5E9F" w14:textId="03496648" w:rsidR="001040EB" w:rsidRDefault="00F05ED5" w:rsidP="001040EB">
      <w:pPr>
        <w:jc w:val="center"/>
        <w:rPr>
          <w:b/>
          <w:bCs/>
          <w:sz w:val="24"/>
          <w:szCs w:val="24"/>
        </w:rPr>
      </w:pPr>
      <w:r w:rsidRPr="001040EB">
        <w:rPr>
          <w:b/>
          <w:bCs/>
          <w:sz w:val="24"/>
          <w:szCs w:val="24"/>
        </w:rPr>
        <w:t>vom 2. bis 4. April 2025</w:t>
      </w:r>
      <w:r w:rsidR="004C3AE1">
        <w:rPr>
          <w:b/>
          <w:bCs/>
          <w:sz w:val="24"/>
          <w:szCs w:val="24"/>
        </w:rPr>
        <w:t xml:space="preserve"> in Bozen</w:t>
      </w:r>
    </w:p>
    <w:p w14:paraId="28B6D3E3" w14:textId="77777777" w:rsidR="00DA54BB" w:rsidRDefault="00DA54BB" w:rsidP="001040EB">
      <w:pPr>
        <w:jc w:val="center"/>
        <w:rPr>
          <w:b/>
          <w:bCs/>
          <w:sz w:val="24"/>
          <w:szCs w:val="24"/>
        </w:rPr>
      </w:pPr>
    </w:p>
    <w:p w14:paraId="4CF303B1" w14:textId="77777777" w:rsidR="00DA54BB" w:rsidRDefault="00DA54BB" w:rsidP="001040EB">
      <w:pPr>
        <w:jc w:val="center"/>
        <w:rPr>
          <w:b/>
          <w:bCs/>
          <w:sz w:val="24"/>
          <w:szCs w:val="24"/>
        </w:rPr>
      </w:pPr>
    </w:p>
    <w:p w14:paraId="60C15BF7" w14:textId="77777777" w:rsidR="00DA54BB" w:rsidRDefault="00DA54BB" w:rsidP="00DA54BB">
      <w:pPr>
        <w:pBdr>
          <w:bottom w:val="single" w:sz="4" w:space="1" w:color="auto"/>
        </w:pBdr>
        <w:jc w:val="center"/>
        <w:rPr>
          <w:b/>
          <w:bCs/>
          <w:sz w:val="24"/>
          <w:szCs w:val="24"/>
        </w:rPr>
      </w:pPr>
    </w:p>
    <w:p w14:paraId="02C7EF4A" w14:textId="77777777" w:rsidR="00DA54BB" w:rsidRDefault="00DA54BB" w:rsidP="001040EB">
      <w:pPr>
        <w:jc w:val="center"/>
        <w:rPr>
          <w:b/>
          <w:bCs/>
          <w:sz w:val="24"/>
          <w:szCs w:val="24"/>
        </w:rPr>
      </w:pPr>
    </w:p>
    <w:p w14:paraId="72D09E44" w14:textId="109A344E" w:rsidR="0077611F" w:rsidRPr="00797ED8" w:rsidRDefault="0077611F" w:rsidP="0077611F">
      <w:pPr>
        <w:spacing w:line="240" w:lineRule="auto"/>
        <w:jc w:val="both"/>
        <w:rPr>
          <w:rFonts w:eastAsia="Times New Roman" w:cs="Arial"/>
          <w:b/>
          <w:bCs/>
          <w:color w:val="000000"/>
          <w:lang w:eastAsia="de-DE"/>
        </w:rPr>
      </w:pPr>
      <w:r w:rsidRPr="00797ED8">
        <w:rPr>
          <w:rFonts w:eastAsia="Times New Roman" w:cs="Arial"/>
          <w:b/>
          <w:bCs/>
          <w:color w:val="000000"/>
          <w:lang w:eastAsia="de-DE"/>
        </w:rPr>
        <w:t>Kleinstrukturierte Landwirtschaft, DO, 3. April 2025, 9</w:t>
      </w:r>
      <w:r w:rsidR="00D10BEF">
        <w:rPr>
          <w:rFonts w:eastAsia="Times New Roman" w:cs="Arial"/>
          <w:b/>
          <w:bCs/>
          <w:color w:val="000000"/>
          <w:lang w:eastAsia="de-DE"/>
        </w:rPr>
        <w:t>:45</w:t>
      </w:r>
      <w:r w:rsidRPr="00797ED8">
        <w:rPr>
          <w:rFonts w:eastAsia="Times New Roman" w:cs="Arial"/>
          <w:b/>
          <w:bCs/>
          <w:color w:val="000000"/>
          <w:lang w:eastAsia="de-DE"/>
        </w:rPr>
        <w:t xml:space="preserve"> Uhr</w:t>
      </w:r>
    </w:p>
    <w:p w14:paraId="419538DA" w14:textId="77777777" w:rsidR="00DA54BB" w:rsidRPr="004A2234" w:rsidRDefault="00DA54BB" w:rsidP="001040EB">
      <w:pPr>
        <w:jc w:val="center"/>
        <w:rPr>
          <w:b/>
          <w:bCs/>
          <w:sz w:val="36"/>
          <w:szCs w:val="36"/>
        </w:rPr>
      </w:pPr>
    </w:p>
    <w:p w14:paraId="32425B53" w14:textId="30603F19" w:rsidR="006805F4" w:rsidRDefault="009F7BEE" w:rsidP="006805F4">
      <w:pPr>
        <w:spacing w:line="240" w:lineRule="auto"/>
        <w:jc w:val="both"/>
        <w:rPr>
          <w:b/>
          <w:bCs/>
          <w:sz w:val="32"/>
          <w:szCs w:val="32"/>
        </w:rPr>
      </w:pPr>
      <w:r w:rsidRPr="009F7BEE">
        <w:rPr>
          <w:b/>
          <w:bCs/>
          <w:sz w:val="32"/>
          <w:szCs w:val="32"/>
        </w:rPr>
        <w:t>Die Lebenssituation von Frauen auf viehhaltenden Betrieben</w:t>
      </w:r>
    </w:p>
    <w:p w14:paraId="70A84C3E" w14:textId="77777777" w:rsidR="009F7BEE" w:rsidRPr="004A2234" w:rsidRDefault="009F7BEE" w:rsidP="006805F4">
      <w:pPr>
        <w:spacing w:line="240" w:lineRule="auto"/>
        <w:jc w:val="both"/>
        <w:rPr>
          <w:rFonts w:cs="Arial"/>
          <w:sz w:val="40"/>
          <w:szCs w:val="40"/>
        </w:rPr>
      </w:pPr>
    </w:p>
    <w:p w14:paraId="5861096E" w14:textId="77777777" w:rsidR="00297997" w:rsidRPr="00CD2238" w:rsidRDefault="00297997" w:rsidP="00CD2238">
      <w:pPr>
        <w:spacing w:line="240" w:lineRule="auto"/>
        <w:jc w:val="both"/>
        <w:rPr>
          <w:rFonts w:cs="Arial"/>
          <w:b/>
          <w:bCs/>
          <w:sz w:val="28"/>
          <w:szCs w:val="28"/>
        </w:rPr>
      </w:pPr>
      <w:r w:rsidRPr="00CD2238">
        <w:rPr>
          <w:rFonts w:cs="Arial"/>
          <w:b/>
          <w:bCs/>
          <w:sz w:val="28"/>
          <w:szCs w:val="28"/>
        </w:rPr>
        <w:t xml:space="preserve">Juliane Zazie von </w:t>
      </w:r>
      <w:proofErr w:type="spellStart"/>
      <w:r w:rsidRPr="00CD2238">
        <w:rPr>
          <w:rFonts w:cs="Arial"/>
          <w:b/>
          <w:bCs/>
          <w:sz w:val="28"/>
          <w:szCs w:val="28"/>
        </w:rPr>
        <w:t>Davier</w:t>
      </w:r>
      <w:proofErr w:type="spellEnd"/>
      <w:r w:rsidRPr="00CD2238">
        <w:rPr>
          <w:rFonts w:cs="Arial"/>
          <w:b/>
          <w:bCs/>
          <w:sz w:val="28"/>
          <w:szCs w:val="28"/>
        </w:rPr>
        <w:t xml:space="preserve"> </w:t>
      </w:r>
    </w:p>
    <w:p w14:paraId="390936D1" w14:textId="3C320308" w:rsidR="000437D3" w:rsidRPr="00E65C37" w:rsidRDefault="00D763E4" w:rsidP="006805F4">
      <w:pPr>
        <w:spacing w:line="240" w:lineRule="auto"/>
        <w:jc w:val="both"/>
        <w:rPr>
          <w:rFonts w:cs="Arial"/>
          <w:b/>
          <w:bCs/>
        </w:rPr>
      </w:pPr>
      <w:r w:rsidRPr="00E65C37">
        <w:rPr>
          <w:rFonts w:cs="Arial"/>
          <w:b/>
          <w:bCs/>
        </w:rPr>
        <w:t>Johann Heinrich von Thünen-Institut (Deutschland)</w:t>
      </w:r>
    </w:p>
    <w:p w14:paraId="6FDADB53" w14:textId="77777777" w:rsidR="00D763E4" w:rsidRDefault="00D763E4" w:rsidP="006805F4">
      <w:pPr>
        <w:spacing w:line="240" w:lineRule="auto"/>
        <w:jc w:val="both"/>
        <w:rPr>
          <w:rFonts w:cs="Arial"/>
        </w:rPr>
      </w:pPr>
    </w:p>
    <w:p w14:paraId="55B779CE" w14:textId="77777777" w:rsidR="00E077CA" w:rsidRPr="00E077CA" w:rsidRDefault="00E077CA" w:rsidP="00E077CA">
      <w:pPr>
        <w:rPr>
          <w:rFonts w:cs="Arial"/>
        </w:rPr>
      </w:pPr>
      <w:r w:rsidRPr="00E077CA">
        <w:rPr>
          <w:rFonts w:cs="Arial"/>
        </w:rPr>
        <w:t xml:space="preserve">Obwohl das deutsche Agrarrechtssystem geschlechterneutral ausgestaltet ist, bestehen auch heute noch erhebliche Zugangsbarrieren für Frauen in der Landwirtschaft. Mehr als ein Drittel der Arbeitskräfte in der deutschen Landwirtschaft sind Frauen, aber nur 11 % der Betriebe werden von Frauen geleitet, 18 % aller Hofnachfolger sind weiblich. Der Zugang zu Land und in der Folge auch zu Kapital ist für Frauen immer noch begrenzt. Grund dafür sind geschlechterstereotype Arbeitsteilungen, die aus gesellschaftlichen Normen vor allem innerhalb der bäuerlichen Familien herrühren, und die Hofnachfolge in der männlichen Linie. Diese Ursachen sind nicht ohne Folgen. Der Beitrag stellt die Ergebnisse einer bundesweiten Onlinebefragung für eine Teilstichprobe, 4.595 Antworten von Frauen aus viehhaltenden Betrieben dar und orientiert sich an ausgewählten Themenfeldern der Bundesstiftung Gleichstellung. Der überwiegende Teil der Befragten waren Ehepartnerinnen der Betriebsleitung gefolgt von Betriebsleiterinnen und anderen weiblichen Familienangehörigen. In die letzte Kategorie fallen vor allem die Hofnachfolgerinnen. Im Vergleich mit der Gesamtstichprobe zeigt sich das für die individuelle Lebens- und Arbeitssituation betriebliche Ausrichtung und Region in der Summe weniger bedeutend sind als die Position der Frau im Betrieb. In Punkto Gleichstellung bleibt noch einiges zu tun: Die größten „Baustellen“ bleiben die weibliche Hofnachfolge, die bessere Unterstützung von jungen Frauen bei der Vereinbarkeit von Familie und Beruf und die soziale Sicherung der wirtschaftlich abhängigen Familienmitglieder. Allen Belastungen zum Trotz schätzen die befragten Frauen das Leben auf dem Hof. </w:t>
      </w:r>
    </w:p>
    <w:p w14:paraId="42966CE3" w14:textId="77777777" w:rsidR="00E077CA" w:rsidRDefault="00E077CA" w:rsidP="00DE44C3">
      <w:pPr>
        <w:pStyle w:val="Listenabsatz"/>
        <w:spacing w:line="240" w:lineRule="auto"/>
        <w:ind w:left="0"/>
        <w:jc w:val="both"/>
        <w:rPr>
          <w:rFonts w:ascii="Aptos" w:hAnsi="Aptos"/>
        </w:rPr>
      </w:pPr>
    </w:p>
    <w:p w14:paraId="587A048F" w14:textId="77777777" w:rsidR="00E077CA" w:rsidRDefault="00E077CA" w:rsidP="00DE44C3">
      <w:pPr>
        <w:pStyle w:val="Listenabsatz"/>
        <w:spacing w:line="240" w:lineRule="auto"/>
        <w:ind w:left="0"/>
        <w:jc w:val="both"/>
        <w:rPr>
          <w:rFonts w:ascii="Aptos" w:hAnsi="Aptos"/>
        </w:rPr>
      </w:pPr>
    </w:p>
    <w:p w14:paraId="1A28952C" w14:textId="77777777" w:rsidR="00E077CA" w:rsidRDefault="00E077CA" w:rsidP="00DE44C3">
      <w:pPr>
        <w:pStyle w:val="Listenabsatz"/>
        <w:spacing w:line="240" w:lineRule="auto"/>
        <w:ind w:left="0"/>
        <w:jc w:val="both"/>
        <w:rPr>
          <w:rFonts w:ascii="Aptos" w:hAnsi="Aptos"/>
        </w:rPr>
      </w:pPr>
    </w:p>
    <w:p w14:paraId="7B542330" w14:textId="77777777" w:rsidR="00E077CA" w:rsidRDefault="00E077CA" w:rsidP="00DE44C3">
      <w:pPr>
        <w:pStyle w:val="Listenabsatz"/>
        <w:spacing w:line="240" w:lineRule="auto"/>
        <w:ind w:left="0"/>
        <w:jc w:val="both"/>
        <w:rPr>
          <w:rFonts w:ascii="Aptos" w:hAnsi="Aptos"/>
        </w:rPr>
      </w:pPr>
    </w:p>
    <w:p w14:paraId="266FA9CE" w14:textId="77777777" w:rsidR="00E077CA" w:rsidRDefault="00E077CA" w:rsidP="00DE44C3">
      <w:pPr>
        <w:pStyle w:val="Listenabsatz"/>
        <w:spacing w:line="240" w:lineRule="auto"/>
        <w:ind w:left="0"/>
        <w:jc w:val="both"/>
        <w:rPr>
          <w:rFonts w:ascii="Aptos" w:hAnsi="Aptos"/>
        </w:rPr>
      </w:pPr>
    </w:p>
    <w:p w14:paraId="26D4E89B" w14:textId="77777777" w:rsidR="00E077CA" w:rsidRDefault="00E077CA" w:rsidP="00DE44C3">
      <w:pPr>
        <w:pStyle w:val="Listenabsatz"/>
        <w:spacing w:line="240" w:lineRule="auto"/>
        <w:ind w:left="0"/>
        <w:jc w:val="both"/>
        <w:rPr>
          <w:rFonts w:ascii="Aptos" w:hAnsi="Aptos"/>
        </w:rPr>
      </w:pPr>
    </w:p>
    <w:p w14:paraId="1FDB210F" w14:textId="77777777" w:rsidR="00E077CA" w:rsidRDefault="00E077CA" w:rsidP="00DE44C3">
      <w:pPr>
        <w:pStyle w:val="Listenabsatz"/>
        <w:spacing w:line="240" w:lineRule="auto"/>
        <w:ind w:left="0"/>
        <w:jc w:val="both"/>
        <w:rPr>
          <w:rFonts w:ascii="Aptos" w:hAnsi="Aptos"/>
        </w:rPr>
      </w:pPr>
    </w:p>
    <w:p w14:paraId="159FF2F9" w14:textId="2EE419A1" w:rsidR="00E077CA" w:rsidRDefault="00E077CA" w:rsidP="00DE44C3">
      <w:pPr>
        <w:pStyle w:val="Listenabsatz"/>
        <w:spacing w:line="240" w:lineRule="auto"/>
        <w:ind w:left="0"/>
        <w:jc w:val="both"/>
        <w:rPr>
          <w:rFonts w:ascii="Aptos" w:hAnsi="Aptos"/>
        </w:rPr>
      </w:pPr>
    </w:p>
    <w:p w14:paraId="4BC5252A" w14:textId="7FB814F2" w:rsidR="00DE44C3" w:rsidRDefault="00E35DA7" w:rsidP="00DE44C3">
      <w:pPr>
        <w:pStyle w:val="Listenabsatz"/>
        <w:spacing w:line="240" w:lineRule="auto"/>
        <w:ind w:left="0"/>
        <w:jc w:val="both"/>
        <w:rPr>
          <w:rFonts w:ascii="Aptos" w:hAnsi="Aptos"/>
        </w:rPr>
      </w:pPr>
      <w:r>
        <w:rPr>
          <w:rFonts w:ascii="Aptos" w:hAnsi="Aptos"/>
          <w:noProof/>
        </w:rPr>
        <mc:AlternateContent>
          <mc:Choice Requires="wpg">
            <w:drawing>
              <wp:anchor distT="0" distB="0" distL="114300" distR="114300" simplePos="0" relativeHeight="251658244" behindDoc="0" locked="0" layoutInCell="1" allowOverlap="1" wp14:anchorId="2D3E51C3" wp14:editId="5408717D">
                <wp:simplePos x="0" y="0"/>
                <wp:positionH relativeFrom="margin">
                  <wp:align>center</wp:align>
                </wp:positionH>
                <wp:positionV relativeFrom="paragraph">
                  <wp:posOffset>114185</wp:posOffset>
                </wp:positionV>
                <wp:extent cx="7004339" cy="574329"/>
                <wp:effectExtent l="0" t="0" r="6350" b="0"/>
                <wp:wrapNone/>
                <wp:docPr id="856368071" name="Gruppieren 1"/>
                <wp:cNvGraphicFramePr/>
                <a:graphic xmlns:a="http://schemas.openxmlformats.org/drawingml/2006/main">
                  <a:graphicData uri="http://schemas.microsoft.com/office/word/2010/wordprocessingGroup">
                    <wpg:wgp>
                      <wpg:cNvGrpSpPr/>
                      <wpg:grpSpPr>
                        <a:xfrm>
                          <a:off x="0" y="0"/>
                          <a:ext cx="7004339" cy="574329"/>
                          <a:chOff x="0" y="0"/>
                          <a:chExt cx="7004339" cy="574329"/>
                        </a:xfrm>
                      </wpg:grpSpPr>
                      <pic:pic xmlns:pic="http://schemas.openxmlformats.org/drawingml/2006/picture">
                        <pic:nvPicPr>
                          <pic:cNvPr id="1060944069"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1935353108"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10"/>
                            <a:ext cx="1003935" cy="373380"/>
                          </a:xfrm>
                          <a:prstGeom prst="rect">
                            <a:avLst/>
                          </a:prstGeom>
                        </pic:spPr>
                      </pic:pic>
                      <pic:pic xmlns:pic="http://schemas.openxmlformats.org/drawingml/2006/picture">
                        <pic:nvPicPr>
                          <pic:cNvPr id="850512319"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511393650"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4"/>
                            <a:ext cx="1857375" cy="532765"/>
                          </a:xfrm>
                          <a:prstGeom prst="rect">
                            <a:avLst/>
                          </a:prstGeom>
                        </pic:spPr>
                      </pic:pic>
                    </wpg:wgp>
                  </a:graphicData>
                </a:graphic>
              </wp:anchor>
            </w:drawing>
          </mc:Choice>
          <mc:Fallback>
            <w:pict>
              <v:group w14:anchorId="57D0DB17" id="Gruppieren 1" o:spid="_x0000_s1026" style="position:absolute;margin-left:0;margin-top:9pt;width:551.5pt;height:45.2pt;z-index:251658244;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">
                  <v:imagedata r:id="rId19" o:title=""/>
                </v:shape>
                <w10:wrap anchorx="margin"/>
              </v:group>
            </w:pict>
          </mc:Fallback>
        </mc:AlternateContent>
      </w:r>
    </w:p>
    <w:sectPr w:rsidR="00DE44C3" w:rsidSect="00DA54BB">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84051" w14:textId="77777777" w:rsidR="00C11954" w:rsidRPr="00734586" w:rsidRDefault="00C11954">
      <w:pPr>
        <w:spacing w:line="240" w:lineRule="auto"/>
      </w:pPr>
      <w:r w:rsidRPr="00734586">
        <w:separator/>
      </w:r>
    </w:p>
  </w:endnote>
  <w:endnote w:type="continuationSeparator" w:id="0">
    <w:p w14:paraId="5F51B016" w14:textId="77777777" w:rsidR="00C11954" w:rsidRPr="00734586" w:rsidRDefault="00C11954">
      <w:pPr>
        <w:spacing w:line="240" w:lineRule="auto"/>
      </w:pPr>
      <w:r w:rsidRPr="00734586">
        <w:continuationSeparator/>
      </w:r>
    </w:p>
  </w:endnote>
  <w:endnote w:type="continuationNotice" w:id="1">
    <w:p w14:paraId="180E11AA" w14:textId="77777777" w:rsidR="00163D6E" w:rsidRDefault="00163D6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 xml:space="preserve">Südtiroler </w:t>
    </w:r>
    <w:proofErr w:type="spellStart"/>
    <w:r w:rsidRPr="00734586">
      <w:rPr>
        <w:rFonts w:ascii="MetaBook-Roman" w:hAnsi="MetaBook-Roman"/>
        <w:b/>
        <w:color w:val="008000"/>
        <w:sz w:val="16"/>
        <w:szCs w:val="16"/>
      </w:rPr>
      <w:t>Bäuerinnenorganisation</w:t>
    </w:r>
    <w:proofErr w:type="spellEnd"/>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6CE09" w14:textId="77777777" w:rsidR="00C11954" w:rsidRPr="00734586" w:rsidRDefault="00C11954">
      <w:pPr>
        <w:spacing w:line="240" w:lineRule="auto"/>
      </w:pPr>
      <w:r w:rsidRPr="00734586">
        <w:separator/>
      </w:r>
    </w:p>
  </w:footnote>
  <w:footnote w:type="continuationSeparator" w:id="0">
    <w:p w14:paraId="192A3B74" w14:textId="77777777" w:rsidR="00C11954" w:rsidRPr="00734586" w:rsidRDefault="00C11954">
      <w:pPr>
        <w:spacing w:line="240" w:lineRule="auto"/>
      </w:pPr>
      <w:r w:rsidRPr="00734586">
        <w:continuationSeparator/>
      </w:r>
    </w:p>
  </w:footnote>
  <w:footnote w:type="continuationNotice" w:id="1">
    <w:p w14:paraId="4E904E7E" w14:textId="77777777" w:rsidR="00163D6E" w:rsidRDefault="00163D6E">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1585259542">
    <w:abstractNumId w:val="1"/>
  </w:num>
  <w:num w:numId="2" w16cid:durableId="2969577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220E9"/>
    <w:rsid w:val="00032F66"/>
    <w:rsid w:val="000437D3"/>
    <w:rsid w:val="00060C1F"/>
    <w:rsid w:val="00090472"/>
    <w:rsid w:val="00090E71"/>
    <w:rsid w:val="00093F40"/>
    <w:rsid w:val="000A4A29"/>
    <w:rsid w:val="000D1078"/>
    <w:rsid w:val="000D24B9"/>
    <w:rsid w:val="000E03F2"/>
    <w:rsid w:val="000E25F4"/>
    <w:rsid w:val="000E3F0A"/>
    <w:rsid w:val="000E45AB"/>
    <w:rsid w:val="000E47A0"/>
    <w:rsid w:val="000F6E07"/>
    <w:rsid w:val="001040EB"/>
    <w:rsid w:val="00107ADE"/>
    <w:rsid w:val="001416BC"/>
    <w:rsid w:val="0014231C"/>
    <w:rsid w:val="00154B8C"/>
    <w:rsid w:val="00163D6E"/>
    <w:rsid w:val="001761C9"/>
    <w:rsid w:val="001C0C00"/>
    <w:rsid w:val="001C4F78"/>
    <w:rsid w:val="001D4C25"/>
    <w:rsid w:val="001D7E95"/>
    <w:rsid w:val="001E04CF"/>
    <w:rsid w:val="001F29C8"/>
    <w:rsid w:val="001F337E"/>
    <w:rsid w:val="001F452F"/>
    <w:rsid w:val="00213E2A"/>
    <w:rsid w:val="0022047A"/>
    <w:rsid w:val="00221869"/>
    <w:rsid w:val="0022747D"/>
    <w:rsid w:val="0025400C"/>
    <w:rsid w:val="002572F0"/>
    <w:rsid w:val="002907A7"/>
    <w:rsid w:val="00292919"/>
    <w:rsid w:val="00294539"/>
    <w:rsid w:val="00297997"/>
    <w:rsid w:val="002B5873"/>
    <w:rsid w:val="002C0DA6"/>
    <w:rsid w:val="002E578A"/>
    <w:rsid w:val="0031713C"/>
    <w:rsid w:val="00317891"/>
    <w:rsid w:val="00351B45"/>
    <w:rsid w:val="00352256"/>
    <w:rsid w:val="00376C7A"/>
    <w:rsid w:val="00380889"/>
    <w:rsid w:val="0040495B"/>
    <w:rsid w:val="00404C39"/>
    <w:rsid w:val="00420D79"/>
    <w:rsid w:val="00421F7D"/>
    <w:rsid w:val="00425267"/>
    <w:rsid w:val="00431932"/>
    <w:rsid w:val="00431AFE"/>
    <w:rsid w:val="0044551B"/>
    <w:rsid w:val="00465B39"/>
    <w:rsid w:val="00490F42"/>
    <w:rsid w:val="004A20DF"/>
    <w:rsid w:val="004A2234"/>
    <w:rsid w:val="004A66D4"/>
    <w:rsid w:val="004B6ECA"/>
    <w:rsid w:val="004C3AE1"/>
    <w:rsid w:val="004F1411"/>
    <w:rsid w:val="004F179D"/>
    <w:rsid w:val="00517F88"/>
    <w:rsid w:val="00525F60"/>
    <w:rsid w:val="00533CE2"/>
    <w:rsid w:val="005353D6"/>
    <w:rsid w:val="00544BBA"/>
    <w:rsid w:val="00557718"/>
    <w:rsid w:val="00562296"/>
    <w:rsid w:val="005671C7"/>
    <w:rsid w:val="005805FE"/>
    <w:rsid w:val="0058647F"/>
    <w:rsid w:val="00590386"/>
    <w:rsid w:val="005A0EEE"/>
    <w:rsid w:val="005C751A"/>
    <w:rsid w:val="005E4B41"/>
    <w:rsid w:val="005E730C"/>
    <w:rsid w:val="00603B9D"/>
    <w:rsid w:val="00605266"/>
    <w:rsid w:val="00610AF1"/>
    <w:rsid w:val="0062056C"/>
    <w:rsid w:val="00656DD9"/>
    <w:rsid w:val="006805F4"/>
    <w:rsid w:val="006929F7"/>
    <w:rsid w:val="006B5D58"/>
    <w:rsid w:val="006C08E4"/>
    <w:rsid w:val="006D2FD2"/>
    <w:rsid w:val="006D66A8"/>
    <w:rsid w:val="006E0A6B"/>
    <w:rsid w:val="006E21B7"/>
    <w:rsid w:val="006F15B4"/>
    <w:rsid w:val="007212AE"/>
    <w:rsid w:val="00734586"/>
    <w:rsid w:val="00752B34"/>
    <w:rsid w:val="007630C1"/>
    <w:rsid w:val="007653E9"/>
    <w:rsid w:val="007670D6"/>
    <w:rsid w:val="0077611F"/>
    <w:rsid w:val="007B0489"/>
    <w:rsid w:val="007B5BDF"/>
    <w:rsid w:val="007D0BBE"/>
    <w:rsid w:val="007D2FCB"/>
    <w:rsid w:val="007D4535"/>
    <w:rsid w:val="007D5F29"/>
    <w:rsid w:val="007E616F"/>
    <w:rsid w:val="007F38B7"/>
    <w:rsid w:val="00800B67"/>
    <w:rsid w:val="00810E8A"/>
    <w:rsid w:val="00810EC7"/>
    <w:rsid w:val="008144CB"/>
    <w:rsid w:val="008145DA"/>
    <w:rsid w:val="00823755"/>
    <w:rsid w:val="008310DE"/>
    <w:rsid w:val="0083630F"/>
    <w:rsid w:val="00841CF5"/>
    <w:rsid w:val="00860DEE"/>
    <w:rsid w:val="008808FE"/>
    <w:rsid w:val="00891927"/>
    <w:rsid w:val="008A1D11"/>
    <w:rsid w:val="008B0A4D"/>
    <w:rsid w:val="008B62C7"/>
    <w:rsid w:val="008D0130"/>
    <w:rsid w:val="008D2709"/>
    <w:rsid w:val="008D5723"/>
    <w:rsid w:val="008E1F51"/>
    <w:rsid w:val="008F58C7"/>
    <w:rsid w:val="008F7DFD"/>
    <w:rsid w:val="0090227D"/>
    <w:rsid w:val="009060E0"/>
    <w:rsid w:val="009062B9"/>
    <w:rsid w:val="00913709"/>
    <w:rsid w:val="009360BE"/>
    <w:rsid w:val="00944A22"/>
    <w:rsid w:val="00957523"/>
    <w:rsid w:val="009652B4"/>
    <w:rsid w:val="00985337"/>
    <w:rsid w:val="00990A96"/>
    <w:rsid w:val="00995D94"/>
    <w:rsid w:val="009B1811"/>
    <w:rsid w:val="009B2E97"/>
    <w:rsid w:val="009B5982"/>
    <w:rsid w:val="009F7BEE"/>
    <w:rsid w:val="00A02A0D"/>
    <w:rsid w:val="00A03E90"/>
    <w:rsid w:val="00A053E1"/>
    <w:rsid w:val="00A07398"/>
    <w:rsid w:val="00A1269E"/>
    <w:rsid w:val="00A33414"/>
    <w:rsid w:val="00A34D7E"/>
    <w:rsid w:val="00A45BF8"/>
    <w:rsid w:val="00A478DA"/>
    <w:rsid w:val="00A53440"/>
    <w:rsid w:val="00A55CD5"/>
    <w:rsid w:val="00A57558"/>
    <w:rsid w:val="00A626E0"/>
    <w:rsid w:val="00A70E87"/>
    <w:rsid w:val="00A7564F"/>
    <w:rsid w:val="00A80D39"/>
    <w:rsid w:val="00AA3B3C"/>
    <w:rsid w:val="00AB75D0"/>
    <w:rsid w:val="00AD078B"/>
    <w:rsid w:val="00AD5FAD"/>
    <w:rsid w:val="00AF4E2D"/>
    <w:rsid w:val="00B0424B"/>
    <w:rsid w:val="00B05D9D"/>
    <w:rsid w:val="00B1377E"/>
    <w:rsid w:val="00B209B0"/>
    <w:rsid w:val="00B341F5"/>
    <w:rsid w:val="00B344D2"/>
    <w:rsid w:val="00B4243B"/>
    <w:rsid w:val="00B77CDC"/>
    <w:rsid w:val="00B87C7D"/>
    <w:rsid w:val="00BA7D53"/>
    <w:rsid w:val="00C00FCE"/>
    <w:rsid w:val="00C02695"/>
    <w:rsid w:val="00C06308"/>
    <w:rsid w:val="00C11954"/>
    <w:rsid w:val="00C122C9"/>
    <w:rsid w:val="00C279FE"/>
    <w:rsid w:val="00C416E9"/>
    <w:rsid w:val="00C5626D"/>
    <w:rsid w:val="00C631EE"/>
    <w:rsid w:val="00C672B3"/>
    <w:rsid w:val="00C86477"/>
    <w:rsid w:val="00CB011C"/>
    <w:rsid w:val="00CC7112"/>
    <w:rsid w:val="00CD2238"/>
    <w:rsid w:val="00CF465E"/>
    <w:rsid w:val="00D10BEF"/>
    <w:rsid w:val="00D15CDC"/>
    <w:rsid w:val="00D16C24"/>
    <w:rsid w:val="00D2708D"/>
    <w:rsid w:val="00D416F3"/>
    <w:rsid w:val="00D42D40"/>
    <w:rsid w:val="00D53789"/>
    <w:rsid w:val="00D616EF"/>
    <w:rsid w:val="00D754DB"/>
    <w:rsid w:val="00D763E4"/>
    <w:rsid w:val="00D849E1"/>
    <w:rsid w:val="00D90E40"/>
    <w:rsid w:val="00D9346C"/>
    <w:rsid w:val="00DA036E"/>
    <w:rsid w:val="00DA54BB"/>
    <w:rsid w:val="00DD245B"/>
    <w:rsid w:val="00DE44C3"/>
    <w:rsid w:val="00DE56D3"/>
    <w:rsid w:val="00DF75DA"/>
    <w:rsid w:val="00E077CA"/>
    <w:rsid w:val="00E10D4F"/>
    <w:rsid w:val="00E10D8C"/>
    <w:rsid w:val="00E12918"/>
    <w:rsid w:val="00E14A64"/>
    <w:rsid w:val="00E251BA"/>
    <w:rsid w:val="00E30F60"/>
    <w:rsid w:val="00E3346C"/>
    <w:rsid w:val="00E35DA7"/>
    <w:rsid w:val="00E45D33"/>
    <w:rsid w:val="00E61D7E"/>
    <w:rsid w:val="00E65C37"/>
    <w:rsid w:val="00E76211"/>
    <w:rsid w:val="00E97BA1"/>
    <w:rsid w:val="00EB759F"/>
    <w:rsid w:val="00EC77E9"/>
    <w:rsid w:val="00EC7FFA"/>
    <w:rsid w:val="00EE18D1"/>
    <w:rsid w:val="00EE5896"/>
    <w:rsid w:val="00EF6915"/>
    <w:rsid w:val="00EF7252"/>
    <w:rsid w:val="00F00854"/>
    <w:rsid w:val="00F0097A"/>
    <w:rsid w:val="00F04C22"/>
    <w:rsid w:val="00F05ED5"/>
    <w:rsid w:val="00F30E38"/>
    <w:rsid w:val="00F360F4"/>
    <w:rsid w:val="00F37149"/>
    <w:rsid w:val="00F505A8"/>
    <w:rsid w:val="00F57A83"/>
    <w:rsid w:val="00F75305"/>
    <w:rsid w:val="00F76ADC"/>
    <w:rsid w:val="00F85FFA"/>
    <w:rsid w:val="00FA27E7"/>
    <w:rsid w:val="00FA4B88"/>
    <w:rsid w:val="00FB0705"/>
    <w:rsid w:val="00FC10D6"/>
    <w:rsid w:val="00FC451C"/>
    <w:rsid w:val="00FC5AB0"/>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customXml/itemProps2.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customXml/itemProps3.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4.xml><?xml version="1.0" encoding="utf-8"?>
<ds:datastoreItem xmlns:ds="http://schemas.openxmlformats.org/officeDocument/2006/customXml" ds:itemID="{58747056-A8C7-4D0D-849A-4C5B5FD06ACA}"/>
</file>

<file path=docProps/app.xml><?xml version="1.0" encoding="utf-8"?>
<Properties xmlns="http://schemas.openxmlformats.org/officeDocument/2006/extended-properties" xmlns:vt="http://schemas.openxmlformats.org/officeDocument/2006/docPropsVTypes">
  <Template>Normal.dotm</Template>
  <TotalTime>0</TotalTime>
  <Pages>1</Pages>
  <Words>298</Words>
  <Characters>1702</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15</cp:revision>
  <cp:lastPrinted>2013-08-05T15:54:00Z</cp:lastPrinted>
  <dcterms:created xsi:type="dcterms:W3CDTF">2025-03-31T06:43:00Z</dcterms:created>
  <dcterms:modified xsi:type="dcterms:W3CDTF">2025-03-31T09:40:00Z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